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454" w:type="dxa"/>
        <w:tblLook w:val="04A0"/>
      </w:tblPr>
      <w:tblGrid>
        <w:gridCol w:w="1806"/>
        <w:gridCol w:w="1591"/>
        <w:gridCol w:w="2127"/>
        <w:gridCol w:w="3543"/>
        <w:gridCol w:w="2835"/>
        <w:gridCol w:w="2552"/>
      </w:tblGrid>
      <w:tr w:rsidR="00986297" w:rsidTr="00986297">
        <w:tc>
          <w:tcPr>
            <w:tcW w:w="1806" w:type="dxa"/>
          </w:tcPr>
          <w:p w:rsidR="00986297" w:rsidRDefault="00986297" w:rsidP="00986297">
            <w:pPr>
              <w:jc w:val="center"/>
            </w:pPr>
            <w:r>
              <w:t>Maddi durumu iyi olmayan öğrenciler</w:t>
            </w:r>
          </w:p>
        </w:tc>
        <w:tc>
          <w:tcPr>
            <w:tcW w:w="1591" w:type="dxa"/>
          </w:tcPr>
          <w:p w:rsidR="00986297" w:rsidRDefault="00986297" w:rsidP="00986297">
            <w:pPr>
              <w:jc w:val="center"/>
            </w:pPr>
            <w:r>
              <w:t>Rahatsızlığı olan/ilaç kullanan öğrenciler</w:t>
            </w:r>
          </w:p>
        </w:tc>
        <w:tc>
          <w:tcPr>
            <w:tcW w:w="2127" w:type="dxa"/>
          </w:tcPr>
          <w:p w:rsidR="00986297" w:rsidRDefault="00986297" w:rsidP="00986297">
            <w:pPr>
              <w:jc w:val="center"/>
            </w:pPr>
            <w:r>
              <w:t>Anne babası ayrı olan veya vefat eden öğrenciler</w:t>
            </w:r>
          </w:p>
        </w:tc>
        <w:tc>
          <w:tcPr>
            <w:tcW w:w="3543" w:type="dxa"/>
          </w:tcPr>
          <w:p w:rsidR="00986297" w:rsidRDefault="00986297" w:rsidP="00986297">
            <w:pPr>
              <w:jc w:val="center"/>
            </w:pPr>
            <w:r>
              <w:t>Aile dışında bir yerde yaşayan öğrenciler</w:t>
            </w:r>
          </w:p>
        </w:tc>
        <w:tc>
          <w:tcPr>
            <w:tcW w:w="2835" w:type="dxa"/>
          </w:tcPr>
          <w:p w:rsidR="00986297" w:rsidRDefault="00986297" w:rsidP="00986297">
            <w:pPr>
              <w:jc w:val="center"/>
            </w:pPr>
            <w:r>
              <w:t>Devamsızlık yapan öğrenciler</w:t>
            </w:r>
          </w:p>
        </w:tc>
        <w:tc>
          <w:tcPr>
            <w:tcW w:w="2552" w:type="dxa"/>
          </w:tcPr>
          <w:p w:rsidR="00986297" w:rsidRDefault="00986297" w:rsidP="00986297">
            <w:pPr>
              <w:jc w:val="center"/>
            </w:pPr>
            <w:r>
              <w:t>Başka sebeplerden ötürü özel durumu olan öğrenciler</w:t>
            </w:r>
          </w:p>
        </w:tc>
      </w:tr>
      <w:tr w:rsidR="00986297" w:rsidTr="00986297">
        <w:tc>
          <w:tcPr>
            <w:tcW w:w="1806" w:type="dxa"/>
          </w:tcPr>
          <w:p w:rsidR="00986297" w:rsidRDefault="00986297">
            <w:bookmarkStart w:id="0" w:name="_GoBack"/>
          </w:p>
          <w:p w:rsidR="00986297" w:rsidRDefault="00986297"/>
          <w:p w:rsidR="00986297" w:rsidRDefault="00986297"/>
          <w:p w:rsidR="00986297" w:rsidRDefault="00986297"/>
          <w:p w:rsidR="00986297" w:rsidRDefault="00986297"/>
          <w:p w:rsidR="00986297" w:rsidRDefault="00986297"/>
        </w:tc>
        <w:tc>
          <w:tcPr>
            <w:tcW w:w="1591" w:type="dxa"/>
          </w:tcPr>
          <w:p w:rsidR="00986297" w:rsidRDefault="00986297"/>
        </w:tc>
        <w:tc>
          <w:tcPr>
            <w:tcW w:w="2127" w:type="dxa"/>
          </w:tcPr>
          <w:p w:rsidR="00986297" w:rsidRDefault="00986297"/>
        </w:tc>
        <w:tc>
          <w:tcPr>
            <w:tcW w:w="3543" w:type="dxa"/>
          </w:tcPr>
          <w:p w:rsidR="00986297" w:rsidRDefault="00986297"/>
        </w:tc>
        <w:tc>
          <w:tcPr>
            <w:tcW w:w="2835" w:type="dxa"/>
          </w:tcPr>
          <w:p w:rsidR="00986297" w:rsidRDefault="00986297"/>
        </w:tc>
        <w:tc>
          <w:tcPr>
            <w:tcW w:w="2552" w:type="dxa"/>
          </w:tcPr>
          <w:p w:rsidR="00986297" w:rsidRDefault="00986297"/>
        </w:tc>
      </w:tr>
      <w:bookmarkEnd w:id="0"/>
      <w:tr w:rsidR="00986297" w:rsidTr="00986297">
        <w:tc>
          <w:tcPr>
            <w:tcW w:w="1806" w:type="dxa"/>
          </w:tcPr>
          <w:p w:rsidR="00986297" w:rsidRDefault="00986297"/>
          <w:p w:rsidR="00986297" w:rsidRDefault="00986297"/>
          <w:p w:rsidR="00986297" w:rsidRDefault="00986297"/>
          <w:p w:rsidR="00986297" w:rsidRDefault="00986297"/>
          <w:p w:rsidR="00986297" w:rsidRDefault="00986297"/>
          <w:p w:rsidR="00986297" w:rsidRDefault="00986297"/>
        </w:tc>
        <w:tc>
          <w:tcPr>
            <w:tcW w:w="1591" w:type="dxa"/>
          </w:tcPr>
          <w:p w:rsidR="00986297" w:rsidRDefault="00986297"/>
        </w:tc>
        <w:tc>
          <w:tcPr>
            <w:tcW w:w="2127" w:type="dxa"/>
          </w:tcPr>
          <w:p w:rsidR="00986297" w:rsidRDefault="00986297"/>
        </w:tc>
        <w:tc>
          <w:tcPr>
            <w:tcW w:w="3543" w:type="dxa"/>
          </w:tcPr>
          <w:p w:rsidR="00986297" w:rsidRDefault="00986297"/>
        </w:tc>
        <w:tc>
          <w:tcPr>
            <w:tcW w:w="2835" w:type="dxa"/>
          </w:tcPr>
          <w:p w:rsidR="00986297" w:rsidRDefault="00986297"/>
        </w:tc>
        <w:tc>
          <w:tcPr>
            <w:tcW w:w="2552" w:type="dxa"/>
          </w:tcPr>
          <w:p w:rsidR="00986297" w:rsidRDefault="00986297"/>
        </w:tc>
      </w:tr>
      <w:tr w:rsidR="00986297" w:rsidTr="00986297">
        <w:tc>
          <w:tcPr>
            <w:tcW w:w="1806" w:type="dxa"/>
          </w:tcPr>
          <w:p w:rsidR="00986297" w:rsidRDefault="00986297"/>
          <w:p w:rsidR="00986297" w:rsidRDefault="00986297"/>
          <w:p w:rsidR="00986297" w:rsidRDefault="00986297"/>
          <w:p w:rsidR="00986297" w:rsidRDefault="00986297"/>
          <w:p w:rsidR="00986297" w:rsidRDefault="00986297"/>
          <w:p w:rsidR="00986297" w:rsidRDefault="00986297"/>
        </w:tc>
        <w:tc>
          <w:tcPr>
            <w:tcW w:w="1591" w:type="dxa"/>
          </w:tcPr>
          <w:p w:rsidR="00986297" w:rsidRDefault="00986297"/>
        </w:tc>
        <w:tc>
          <w:tcPr>
            <w:tcW w:w="2127" w:type="dxa"/>
          </w:tcPr>
          <w:p w:rsidR="00986297" w:rsidRDefault="00986297"/>
        </w:tc>
        <w:tc>
          <w:tcPr>
            <w:tcW w:w="3543" w:type="dxa"/>
          </w:tcPr>
          <w:p w:rsidR="00986297" w:rsidRDefault="00986297"/>
        </w:tc>
        <w:tc>
          <w:tcPr>
            <w:tcW w:w="2835" w:type="dxa"/>
          </w:tcPr>
          <w:p w:rsidR="00986297" w:rsidRDefault="00986297"/>
        </w:tc>
        <w:tc>
          <w:tcPr>
            <w:tcW w:w="2552" w:type="dxa"/>
          </w:tcPr>
          <w:p w:rsidR="00986297" w:rsidRDefault="00986297"/>
        </w:tc>
      </w:tr>
      <w:tr w:rsidR="00986297" w:rsidTr="00986297">
        <w:tc>
          <w:tcPr>
            <w:tcW w:w="1806" w:type="dxa"/>
          </w:tcPr>
          <w:p w:rsidR="00986297" w:rsidRDefault="00986297"/>
          <w:p w:rsidR="00986297" w:rsidRDefault="00986297"/>
          <w:p w:rsidR="00986297" w:rsidRDefault="00986297"/>
          <w:p w:rsidR="00986297" w:rsidRDefault="00986297"/>
          <w:p w:rsidR="00986297" w:rsidRDefault="00986297"/>
          <w:p w:rsidR="00986297" w:rsidRDefault="00986297"/>
        </w:tc>
        <w:tc>
          <w:tcPr>
            <w:tcW w:w="1591" w:type="dxa"/>
          </w:tcPr>
          <w:p w:rsidR="00986297" w:rsidRDefault="00986297"/>
        </w:tc>
        <w:tc>
          <w:tcPr>
            <w:tcW w:w="2127" w:type="dxa"/>
          </w:tcPr>
          <w:p w:rsidR="00986297" w:rsidRDefault="00986297"/>
        </w:tc>
        <w:tc>
          <w:tcPr>
            <w:tcW w:w="3543" w:type="dxa"/>
          </w:tcPr>
          <w:p w:rsidR="00986297" w:rsidRDefault="00986297"/>
        </w:tc>
        <w:tc>
          <w:tcPr>
            <w:tcW w:w="2835" w:type="dxa"/>
          </w:tcPr>
          <w:p w:rsidR="00986297" w:rsidRDefault="00986297"/>
        </w:tc>
        <w:tc>
          <w:tcPr>
            <w:tcW w:w="2552" w:type="dxa"/>
          </w:tcPr>
          <w:p w:rsidR="00986297" w:rsidRDefault="00986297"/>
        </w:tc>
      </w:tr>
    </w:tbl>
    <w:p w:rsidR="00F87EF0" w:rsidRDefault="00F87EF0"/>
    <w:sectPr w:rsidR="00F87EF0" w:rsidSect="0098629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D2" w:rsidRDefault="003A1FD2" w:rsidP="00986297">
      <w:pPr>
        <w:spacing w:after="0" w:line="240" w:lineRule="auto"/>
      </w:pPr>
      <w:r>
        <w:separator/>
      </w:r>
    </w:p>
  </w:endnote>
  <w:endnote w:type="continuationSeparator" w:id="1">
    <w:p w:rsidR="003A1FD2" w:rsidRDefault="003A1FD2" w:rsidP="0098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D2" w:rsidRDefault="003A1FD2" w:rsidP="00986297">
      <w:pPr>
        <w:spacing w:after="0" w:line="240" w:lineRule="auto"/>
      </w:pPr>
      <w:r>
        <w:separator/>
      </w:r>
    </w:p>
  </w:footnote>
  <w:footnote w:type="continuationSeparator" w:id="1">
    <w:p w:rsidR="003A1FD2" w:rsidRDefault="003A1FD2" w:rsidP="0098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97" w:rsidRDefault="00A4774B" w:rsidP="00986297">
    <w:pPr>
      <w:pStyle w:val="stbilgi"/>
      <w:jc w:val="center"/>
    </w:pPr>
    <w:r>
      <w:t>SERİNHİSAR</w:t>
    </w:r>
    <w:r w:rsidR="00986297">
      <w:t xml:space="preserve"> İMAM HATİP ORTAOKULU ÖZEL DURUMU OLAN ÖĞRENCİLER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6297"/>
    <w:rsid w:val="003A1FD2"/>
    <w:rsid w:val="003F33B4"/>
    <w:rsid w:val="00986297"/>
    <w:rsid w:val="00A4774B"/>
    <w:rsid w:val="00B6337B"/>
    <w:rsid w:val="00F8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6297"/>
  </w:style>
  <w:style w:type="paragraph" w:styleId="Altbilgi">
    <w:name w:val="footer"/>
    <w:basedOn w:val="Normal"/>
    <w:link w:val="AltbilgiChar"/>
    <w:uiPriority w:val="99"/>
    <w:unhideWhenUsed/>
    <w:rsid w:val="009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6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BGS</cp:lastModifiedBy>
  <cp:revision>2</cp:revision>
  <dcterms:created xsi:type="dcterms:W3CDTF">2018-01-06T21:01:00Z</dcterms:created>
  <dcterms:modified xsi:type="dcterms:W3CDTF">2018-01-06T21:01:00Z</dcterms:modified>
</cp:coreProperties>
</file>